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1E" w:rsidRDefault="00AF765D">
      <w:r w:rsidRPr="00AF765D">
        <w:drawing>
          <wp:inline distT="0" distB="0" distL="0" distR="0">
            <wp:extent cx="5760720" cy="65851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65D" w:rsidRPr="00AF765D" w:rsidRDefault="00AF765D" w:rsidP="00AF765D">
      <w:pPr>
        <w:spacing w:after="0" w:line="276" w:lineRule="auto"/>
        <w:jc w:val="right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Załącznik nr 2 do Umowy Darowizny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jc w:val="center"/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…………………………………………………………..…………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lang w:eastAsia="pl-PL"/>
        </w:rPr>
      </w:pPr>
      <w:r w:rsidRPr="00AF765D">
        <w:rPr>
          <w:rFonts w:ascii="Arial Narrow" w:eastAsia="Arial" w:hAnsi="Arial Narrow" w:cs="Arial"/>
          <w:color w:val="000000"/>
          <w:lang w:eastAsia="pl-PL"/>
        </w:rPr>
        <w:t>Imię i nazwisko Obdarowanego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…………………………………………………………..….………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Zamieszkała/ły 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PESEL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…………………………………………………………….……….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Reprezentowany przez matkę/ojca/opiekuna /kuratora 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……………………………………………………….………….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Dowód osobisty seria i nr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ind w:firstLine="720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Oświadczam, że w roku ………………..posiadam i korzystam z tabletu (nr seryjny………………………….) </w:t>
      </w:r>
    </w:p>
    <w:p w:rsidR="00AF765D" w:rsidRPr="00AF765D" w:rsidRDefault="00AF765D" w:rsidP="00AF765D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i dysku zewnętrznego dla celów edukacyjnych,  zakupionego  przez Gminę Kunice w ramach realizacji umowy o powierzenie grantu nr 2567/2022 w ramach programu Operacyjnego Polska Cyfrowa na lata 2014-2020 Osi priorytetowej V Rozwój cyfrowy JST oraz wzmocnienie cyfrowej odporności na zagrożenia REACT-EU  działania 5.1 Rozwój cyfrowy JST oraz wzmocnienie cyfrowej odporności na zagrożenia dotycząca realizacji projektu grantowego ‘Wsparcie dzieci z rodzin popegeerowskich  w rozwoju cyfrowym – Granty PPGR”  i otrzymanego na podstawie UMOWY DAROWIZNY  nr…………………………….zawartej w dniu ……………………………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……………………………………………….</w:t>
      </w:r>
    </w:p>
    <w:p w:rsid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  <w:t xml:space="preserve">   </w:t>
      </w:r>
    </w:p>
    <w:p w:rsidR="00AF765D" w:rsidRPr="00AF765D" w:rsidRDefault="00AF765D" w:rsidP="00AF765D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AF765D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za Obdarowanego</w:t>
      </w:r>
    </w:p>
    <w:p w:rsidR="00AF765D" w:rsidRDefault="00AF765D"/>
    <w:sectPr w:rsidR="00A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5D"/>
    <w:rsid w:val="0029291E"/>
    <w:rsid w:val="00AF765D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6360-1674-44D1-9868-5F9C6CA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2023-10-19T06:23:00Z</dcterms:created>
  <dcterms:modified xsi:type="dcterms:W3CDTF">2023-10-19T06:24:00Z</dcterms:modified>
</cp:coreProperties>
</file>